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D8" w:rsidRDefault="00F04FD8" w:rsidP="00E40B1D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24"/>
          <w:lang w:eastAsia="pl-PL"/>
        </w:rPr>
      </w:pPr>
      <w:bookmarkStart w:id="0" w:name="_GoBack"/>
      <w:bookmarkEnd w:id="0"/>
      <w:r w:rsidRPr="005B705F">
        <w:rPr>
          <w:rFonts w:eastAsia="Times New Roman"/>
          <w:b/>
          <w:bCs/>
          <w:color w:val="000000"/>
          <w:sz w:val="32"/>
          <w:szCs w:val="24"/>
          <w:lang w:eastAsia="pl-PL"/>
        </w:rPr>
        <w:t>Klauzula informacyjna</w:t>
      </w:r>
    </w:p>
    <w:p w:rsidR="00E40B1D" w:rsidRPr="005B705F" w:rsidRDefault="00E40B1D" w:rsidP="00E40B1D">
      <w:pPr>
        <w:spacing w:after="0" w:line="240" w:lineRule="auto"/>
        <w:jc w:val="center"/>
        <w:rPr>
          <w:rFonts w:eastAsia="Times New Roman"/>
          <w:color w:val="000000"/>
          <w:sz w:val="32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32"/>
          <w:szCs w:val="24"/>
          <w:lang w:eastAsia="pl-PL"/>
        </w:rPr>
        <w:t>dotyczy wszystkich druków szkolnych</w:t>
      </w:r>
    </w:p>
    <w:p w:rsidR="00F04FD8" w:rsidRPr="00F04FD8" w:rsidRDefault="00F04FD8" w:rsidP="000C0949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="001530E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(zwanym dalej Rozporządzenie RODO)</w:t>
      </w:r>
      <w:r w:rsidRP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informuję, iż:</w:t>
      </w:r>
    </w:p>
    <w:p w:rsidR="00F04FD8" w:rsidRPr="00F04FD8" w:rsidRDefault="00C4383B" w:rsidP="006A3EC9">
      <w:pPr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</w:t>
      </w:r>
      <w:r w:rsidR="00F04FD8" w:rsidRP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dministratorem Pani/Pana danych osobowych jest Dyrektor </w:t>
      </w:r>
      <w:r w:rsidR="00AB5B7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Szkoły Podstawowej nr </w:t>
      </w:r>
      <w:r w:rsidR="00E654F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2 </w:t>
      </w:r>
      <w:r w:rsidR="00AB5B7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im </w:t>
      </w:r>
      <w:r w:rsidR="00E654F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Jana Pawła II</w:t>
      </w:r>
      <w:r w:rsid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F04FD8" w:rsidRP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 siedzibą w </w:t>
      </w:r>
      <w:r w:rsidR="00AB5B7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Kaliszu;</w:t>
      </w:r>
      <w:r w:rsid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F04FD8" w:rsidRP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ul.</w:t>
      </w:r>
      <w:r w:rsidR="00E654F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Tuwima 4</w:t>
      </w:r>
      <w:r w:rsidR="00F04FD8" w:rsidRP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AB5B7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62-800 Kalisz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:rsidR="00F04FD8" w:rsidRPr="00F04FD8" w:rsidRDefault="000C0949" w:rsidP="006A3EC9">
      <w:pPr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Inspektorem danych osobowych w placówce jest </w:t>
      </w:r>
      <w:r w:rsidR="00F04FD8" w:rsidRP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Pan</w:t>
      </w:r>
      <w:r w:rsidR="00A8618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Mariusz </w:t>
      </w:r>
      <w:proofErr w:type="spellStart"/>
      <w:r w:rsidR="00A8618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Bzderek</w:t>
      </w:r>
      <w:proofErr w:type="spellEnd"/>
      <w:r w:rsidR="0079392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F04FD8" w:rsidRP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 ma Pani/Pan prawo kontaktu</w:t>
      </w:r>
      <w:r w:rsidR="00F04FD8" w:rsidRP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79392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="00F04FD8" w:rsidRP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 nim za pomocą adresu e-mail</w:t>
      </w:r>
      <w:r w:rsidR="002376A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</w:t>
      </w:r>
      <w:r w:rsidR="00F04FD8" w:rsidRP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hyperlink r:id="rId6" w:history="1">
        <w:r w:rsidR="00A8618D" w:rsidRPr="002376A0">
          <w:rPr>
            <w:rStyle w:val="Hipercze"/>
            <w:color w:val="auto"/>
          </w:rPr>
          <w:t>ido.szkola@wp.pl</w:t>
        </w:r>
      </w:hyperlink>
      <w:r w:rsidR="00F04FD8" w:rsidRPr="002376A0">
        <w:rPr>
          <w:rFonts w:asciiTheme="minorHAnsi" w:eastAsia="Times New Roman" w:hAnsiTheme="minorHAnsi" w:cstheme="minorHAnsi"/>
          <w:sz w:val="24"/>
          <w:szCs w:val="24"/>
          <w:lang w:eastAsia="pl-PL"/>
        </w:rPr>
        <w:t>, t</w:t>
      </w:r>
      <w:r w:rsidR="00F04FD8" w:rsidRP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elefon </w:t>
      </w:r>
      <w:r w:rsidR="00A8618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660519825</w:t>
      </w:r>
      <w:r w:rsidR="00C438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:rsidR="00F04FD8" w:rsidRPr="00F04FD8" w:rsidRDefault="006A3EC9" w:rsidP="006A3EC9">
      <w:pPr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Pani/Pana </w:t>
      </w:r>
      <w:r w:rsidR="00F04FD8" w:rsidRP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dane osobowe prz</w:t>
      </w:r>
      <w:r w:rsidR="00C438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etwarzane będą w celu:</w:t>
      </w:r>
    </w:p>
    <w:p w:rsidR="00F04FD8" w:rsidRPr="00C4383B" w:rsidRDefault="00F04FD8" w:rsidP="006A3EC9">
      <w:pPr>
        <w:pStyle w:val="Akapitzlist"/>
        <w:numPr>
          <w:ilvl w:val="0"/>
          <w:numId w:val="3"/>
        </w:numPr>
        <w:spacing w:before="120" w:after="0" w:line="240" w:lineRule="auto"/>
        <w:ind w:left="717" w:hanging="35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C438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realizacji o</w:t>
      </w:r>
      <w:r w:rsidR="00EF52D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bowiązków prawnych związanych z</w:t>
      </w:r>
      <w:r w:rsidRPr="00C438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procesem nauczania, działalnością wychowawczą </w:t>
      </w:r>
      <w:r w:rsidR="0079392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Pr="00C438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 opiekuńczą</w:t>
      </w:r>
      <w:r w:rsidR="00C438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</w:p>
    <w:p w:rsidR="00F04FD8" w:rsidRPr="00C4383B" w:rsidRDefault="00F04FD8" w:rsidP="006A3EC9">
      <w:pPr>
        <w:pStyle w:val="Akapitzlist"/>
        <w:numPr>
          <w:ilvl w:val="0"/>
          <w:numId w:val="3"/>
        </w:numPr>
        <w:spacing w:before="240"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C438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promocji działalności szkoły oraz osiągnię</w:t>
      </w:r>
      <w:r w:rsid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ć i umiejętności ucznia za zgod</w:t>
      </w:r>
      <w:r w:rsidRPr="00C438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ą rodzica  (opieku</w:t>
      </w:r>
      <w:r w:rsid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na prawnego) wyrażoną w trybie </w:t>
      </w:r>
      <w:r w:rsidRPr="00C438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art. 6 pkt 1. a) Rozporządzenia R</w:t>
      </w:r>
      <w:r w:rsidRPr="00C438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ODO</w:t>
      </w:r>
      <w:r w:rsidR="00C438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:rsidR="00F04FD8" w:rsidRPr="00F04FD8" w:rsidRDefault="00F04FD8" w:rsidP="006A3EC9">
      <w:pPr>
        <w:numPr>
          <w:ilvl w:val="0"/>
          <w:numId w:val="1"/>
        </w:numPr>
        <w:spacing w:before="240" w:after="0" w:line="240" w:lineRule="auto"/>
        <w:ind w:left="354" w:hanging="35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Pani/Pana dane osobowe nie są udostępniane innym odbiorcom z wyłączeniem podmiotów </w:t>
      </w:r>
      <w:r w:rsid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 tego uprawnionych takich jak:</w:t>
      </w:r>
    </w:p>
    <w:p w:rsidR="00F04FD8" w:rsidRPr="006A3EC9" w:rsidRDefault="00F04FD8" w:rsidP="006A3EC9">
      <w:pPr>
        <w:pStyle w:val="Akapitzlist"/>
        <w:numPr>
          <w:ilvl w:val="0"/>
          <w:numId w:val="4"/>
        </w:numPr>
        <w:spacing w:before="120" w:after="0" w:line="240" w:lineRule="auto"/>
        <w:ind w:left="717" w:hanging="35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podmioty upoważnione do odbioru danych osobowych na podstaw</w:t>
      </w:r>
      <w:r w:rsid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ie odpowiednich przepisów prawa,</w:t>
      </w:r>
    </w:p>
    <w:p w:rsidR="00F04FD8" w:rsidRPr="006A3EC9" w:rsidRDefault="00F04FD8" w:rsidP="006A3EC9">
      <w:pPr>
        <w:pStyle w:val="Akapitzlist"/>
        <w:numPr>
          <w:ilvl w:val="0"/>
          <w:numId w:val="4"/>
        </w:numPr>
        <w:spacing w:before="240"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podmioty, które przetwarzają dane osobowe w imieniu </w:t>
      </w:r>
      <w:r w:rsidR="00D878C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Administratora </w:t>
      </w:r>
      <w:r w:rsidRP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na podstawie zawartej </w:t>
      </w:r>
      <w:r w:rsidR="0079392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P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 </w:t>
      </w:r>
      <w:r w:rsidR="00D878C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Administratorem </w:t>
      </w:r>
      <w:r w:rsidRP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umowy powierzenia</w:t>
      </w:r>
      <w:r w:rsid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przetwarzania danych osobowych.</w:t>
      </w:r>
    </w:p>
    <w:p w:rsidR="00F04FD8" w:rsidRPr="00F04FD8" w:rsidRDefault="006A3EC9" w:rsidP="006A3EC9">
      <w:pPr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Pani/Pana </w:t>
      </w:r>
      <w:r w:rsidR="00F04FD8" w:rsidRP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dane osobowe po zrealizowaniu celu, dla którego zostały zebrane, będą przetwarzane </w:t>
      </w:r>
      <w:r w:rsidR="0079392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="00F04FD8" w:rsidRP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celach archiwalnych i przechowywane przez okres niezbędny wynikający z przepisów dotyczących archiwizowania dokumentów obowiązujących u Administratora (Rzeczowy Wykaz Akt)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:rsidR="00F04FD8" w:rsidRPr="00F04FD8" w:rsidRDefault="006A3EC9" w:rsidP="006A3EC9">
      <w:pPr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Posiada Pani/Pan</w:t>
      </w:r>
      <w:r w:rsidR="00F04FD8" w:rsidRP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prawo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</w:t>
      </w:r>
    </w:p>
    <w:p w:rsidR="00F04FD8" w:rsidRPr="006A3EC9" w:rsidRDefault="00F04FD8" w:rsidP="006A3EC9">
      <w:pPr>
        <w:pStyle w:val="Akapitzlist"/>
        <w:numPr>
          <w:ilvl w:val="0"/>
          <w:numId w:val="5"/>
        </w:numPr>
        <w:spacing w:before="120" w:after="0" w:line="240" w:lineRule="auto"/>
        <w:ind w:left="1074" w:hanging="35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dostępu do treści swoich danych</w:t>
      </w:r>
      <w:r w:rsid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</w:p>
    <w:p w:rsidR="00F04FD8" w:rsidRPr="006A3EC9" w:rsidRDefault="00F04FD8" w:rsidP="006A3EC9">
      <w:pPr>
        <w:pStyle w:val="Akapitzlist"/>
        <w:numPr>
          <w:ilvl w:val="0"/>
          <w:numId w:val="5"/>
        </w:numPr>
        <w:spacing w:before="240" w:after="0" w:line="240" w:lineRule="auto"/>
        <w:ind w:left="108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żądania sprostowania danych, które są nieprawidłowe</w:t>
      </w:r>
      <w:r w:rsid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</w:p>
    <w:p w:rsidR="00F04FD8" w:rsidRPr="006A3EC9" w:rsidRDefault="00F04FD8" w:rsidP="006A3EC9">
      <w:pPr>
        <w:pStyle w:val="Akapitzlist"/>
        <w:numPr>
          <w:ilvl w:val="0"/>
          <w:numId w:val="5"/>
        </w:numPr>
        <w:spacing w:before="240" w:after="0" w:line="240" w:lineRule="auto"/>
        <w:ind w:left="108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żądania usunięcia danych, gdy:</w:t>
      </w:r>
    </w:p>
    <w:p w:rsidR="00F04FD8" w:rsidRPr="006A3EC9" w:rsidRDefault="00F04FD8" w:rsidP="006A3EC9">
      <w:pPr>
        <w:pStyle w:val="Akapitzlist"/>
        <w:numPr>
          <w:ilvl w:val="2"/>
          <w:numId w:val="9"/>
        </w:numPr>
        <w:spacing w:before="240" w:after="0" w:line="240" w:lineRule="auto"/>
        <w:ind w:left="180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dane nie są już niezbędne do celów, dla których zostały zebrane</w:t>
      </w:r>
      <w:r w:rsid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</w:p>
    <w:p w:rsidR="00F04FD8" w:rsidRPr="006A3EC9" w:rsidRDefault="00F04FD8" w:rsidP="006A3EC9">
      <w:pPr>
        <w:pStyle w:val="Akapitzlist"/>
        <w:numPr>
          <w:ilvl w:val="2"/>
          <w:numId w:val="9"/>
        </w:numPr>
        <w:spacing w:before="240" w:after="0" w:line="240" w:lineRule="auto"/>
        <w:ind w:left="180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dane przetwarzane są niezgodnie z prawem;</w:t>
      </w:r>
    </w:p>
    <w:p w:rsidR="00F04FD8" w:rsidRPr="006A3EC9" w:rsidRDefault="00F04FD8" w:rsidP="006A3EC9">
      <w:pPr>
        <w:pStyle w:val="Akapitzlist"/>
        <w:numPr>
          <w:ilvl w:val="0"/>
          <w:numId w:val="5"/>
        </w:numPr>
        <w:spacing w:before="240" w:after="0" w:line="240" w:lineRule="auto"/>
        <w:ind w:left="108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prawo do przenoszenia danych, na podstawie art. 20 Rozporządzenia RODO</w:t>
      </w:r>
      <w:r w:rsid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</w:p>
    <w:p w:rsidR="00F04FD8" w:rsidRDefault="00F04FD8" w:rsidP="006A3EC9">
      <w:pPr>
        <w:pStyle w:val="Akapitzlist"/>
        <w:numPr>
          <w:ilvl w:val="0"/>
          <w:numId w:val="5"/>
        </w:numPr>
        <w:spacing w:before="240" w:after="0" w:line="240" w:lineRule="auto"/>
        <w:ind w:left="108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prawo do wniesienia sprzeciwu wobec przetwarzania Państwa danych osobowych na podstawie art. 21 Rozporządzenia RODO</w:t>
      </w:r>
      <w:r w:rsid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</w:p>
    <w:p w:rsidR="00E574CC" w:rsidRPr="00D878C6" w:rsidRDefault="00E574CC" w:rsidP="006A3EC9">
      <w:pPr>
        <w:pStyle w:val="Akapitzlist"/>
        <w:numPr>
          <w:ilvl w:val="0"/>
          <w:numId w:val="5"/>
        </w:numPr>
        <w:spacing w:before="240" w:after="0" w:line="240" w:lineRule="auto"/>
        <w:ind w:left="108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878C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ograniczenia przetwarzania</w:t>
      </w:r>
      <w:r w:rsidR="00D878C6" w:rsidRPr="00D878C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gdy:</w:t>
      </w:r>
    </w:p>
    <w:p w:rsidR="00E574CC" w:rsidRPr="00D878C6" w:rsidRDefault="00E574CC" w:rsidP="00D878C6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  <w:lang w:eastAsia="pl-PL"/>
        </w:rPr>
      </w:pPr>
      <w:r w:rsidRPr="00D878C6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  <w:lang w:eastAsia="pl-PL"/>
        </w:rPr>
        <w:t>osoba, której dane dotyczą, kwestionuje prawidłowość danych osobowych</w:t>
      </w:r>
      <w:r w:rsidR="00EF52DF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  <w:lang w:eastAsia="pl-PL"/>
        </w:rPr>
        <w:t>,</w:t>
      </w:r>
    </w:p>
    <w:p w:rsidR="00E574CC" w:rsidRPr="00D878C6" w:rsidRDefault="00E574CC" w:rsidP="00D878C6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878C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przetwarzanie jest niezgodne z prawem, a osoba, której dane dotyczą, sprzeciwia się usunięciu danych osobowych, żądając w zamian o</w:t>
      </w:r>
      <w:r w:rsidR="00EF52D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graniczenia ich wykorzystywania,</w:t>
      </w:r>
    </w:p>
    <w:p w:rsidR="00E574CC" w:rsidRPr="006A3EC9" w:rsidRDefault="00E574CC" w:rsidP="00D878C6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878C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administrator nie potrzebuje już danych osobowych do celów przetwarzania, ale są one potrzebne osobie, której dane dotyczą, do ustalenia, dochodzenia lub obrony roszczeń</w:t>
      </w:r>
      <w:r w:rsidR="00EF52D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:rsidR="00F04FD8" w:rsidRDefault="00F04FD8" w:rsidP="006A3EC9">
      <w:pPr>
        <w:pStyle w:val="Akapitzlist"/>
        <w:numPr>
          <w:ilvl w:val="0"/>
          <w:numId w:val="5"/>
        </w:numPr>
        <w:shd w:val="clear" w:color="auto" w:fill="FFFFFF"/>
        <w:spacing w:before="240" w:after="0" w:line="240" w:lineRule="auto"/>
        <w:ind w:left="1077" w:hanging="35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prawo do odwołania zgody w dowolnym momencie wobec przetwarzania danych osobowych opartego na art. 6 pkt 1. a) bez wpływu na zgodność z prawem przetwarzania, którego dokonano na podstawie zgody przed jej cofnięciem</w:t>
      </w:r>
      <w:r w:rsid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:rsidR="001530E7" w:rsidRPr="001530E7" w:rsidRDefault="001530E7" w:rsidP="001530E7">
      <w:pPr>
        <w:pStyle w:val="Akapitzlist"/>
        <w:shd w:val="clear" w:color="auto" w:fill="FFFFFF"/>
        <w:spacing w:before="240" w:after="0" w:line="240" w:lineRule="auto"/>
        <w:ind w:left="1077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</w:p>
    <w:p w:rsidR="000D57CA" w:rsidRPr="000C0949" w:rsidRDefault="006A3EC9" w:rsidP="000C0949">
      <w:pPr>
        <w:pStyle w:val="Akapitzlist"/>
        <w:numPr>
          <w:ilvl w:val="0"/>
          <w:numId w:val="1"/>
        </w:numPr>
        <w:shd w:val="clear" w:color="auto" w:fill="FFFFFF"/>
        <w:spacing w:before="240" w:after="0" w:line="240" w:lineRule="auto"/>
        <w:ind w:left="357" w:hanging="35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Przysługuje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Pani/Panu</w:t>
      </w:r>
      <w:r w:rsidRP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prawo do wniesienia skargi do organu nadzorczego tj. Prezesa Urzędu Ochrony Danych Osobowych gdy uzna Pani/Pan, iż przetwarzanie danych osobowych Pani/Pana dotyczących narusza przepisy ogólnego rozporządzenia </w:t>
      </w:r>
      <w:r w:rsidRPr="000C094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 ochronie danych osobowych z dnia 27 kwietnia 2016 r.</w:t>
      </w:r>
    </w:p>
    <w:sectPr w:rsidR="000D57CA" w:rsidRPr="000C0949" w:rsidSect="000C0949">
      <w:pgSz w:w="11906" w:h="16838"/>
      <w:pgMar w:top="567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D8"/>
    <w:rsid w:val="000C0949"/>
    <w:rsid w:val="001530E7"/>
    <w:rsid w:val="002376A0"/>
    <w:rsid w:val="00266339"/>
    <w:rsid w:val="00277F7E"/>
    <w:rsid w:val="002B7637"/>
    <w:rsid w:val="00353EFB"/>
    <w:rsid w:val="004B020B"/>
    <w:rsid w:val="004E7FA8"/>
    <w:rsid w:val="00627072"/>
    <w:rsid w:val="006A3EC9"/>
    <w:rsid w:val="006F24A8"/>
    <w:rsid w:val="006F450E"/>
    <w:rsid w:val="0079392D"/>
    <w:rsid w:val="00820100"/>
    <w:rsid w:val="00854796"/>
    <w:rsid w:val="009518CD"/>
    <w:rsid w:val="00A8618D"/>
    <w:rsid w:val="00AB5B71"/>
    <w:rsid w:val="00B57929"/>
    <w:rsid w:val="00C4383B"/>
    <w:rsid w:val="00D878C6"/>
    <w:rsid w:val="00E40B1D"/>
    <w:rsid w:val="00E574CC"/>
    <w:rsid w:val="00E654F4"/>
    <w:rsid w:val="00E714B6"/>
    <w:rsid w:val="00EF52DF"/>
    <w:rsid w:val="00F0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4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.kalis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User</cp:lastModifiedBy>
  <cp:revision>2</cp:revision>
  <cp:lastPrinted>2023-08-31T08:48:00Z</cp:lastPrinted>
  <dcterms:created xsi:type="dcterms:W3CDTF">2024-08-29T08:40:00Z</dcterms:created>
  <dcterms:modified xsi:type="dcterms:W3CDTF">2024-08-29T08:40:00Z</dcterms:modified>
</cp:coreProperties>
</file>